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343CB" w14:textId="5BA09386" w:rsidR="00CB5B6E" w:rsidRDefault="00CB5B6E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CYBER TIME</w:t>
      </w:r>
    </w:p>
    <w:p w14:paraId="0C2F8A75" w14:textId="7A497339" w:rsidR="00A321A7" w:rsidRPr="00CB5B6E" w:rsidRDefault="00000000">
      <w:pPr>
        <w:spacing w:after="0" w:line="240" w:lineRule="auto"/>
        <w:ind w:hanging="2"/>
        <w:jc w:val="both"/>
        <w:rPr>
          <w:b/>
          <w:color w:val="C00000"/>
          <w:sz w:val="32"/>
          <w:szCs w:val="32"/>
        </w:rPr>
      </w:pPr>
      <w:r w:rsidRPr="00CB5B6E">
        <w:rPr>
          <w:b/>
          <w:color w:val="C00000"/>
          <w:sz w:val="32"/>
          <w:szCs w:val="32"/>
        </w:rPr>
        <w:t>BUENOS AIRES</w:t>
      </w:r>
    </w:p>
    <w:p w14:paraId="16DF52D1" w14:textId="77777777" w:rsidR="00A321A7" w:rsidRPr="00005F9F" w:rsidRDefault="00000000">
      <w:pPr>
        <w:spacing w:after="0" w:line="240" w:lineRule="auto"/>
        <w:ind w:hanging="2"/>
        <w:jc w:val="both"/>
        <w:rPr>
          <w:b/>
          <w:color w:val="C00000"/>
          <w:sz w:val="32"/>
          <w:szCs w:val="32"/>
        </w:rPr>
      </w:pPr>
      <w:r w:rsidRPr="00005F9F">
        <w:rPr>
          <w:b/>
          <w:color w:val="FF0000"/>
          <w:sz w:val="32"/>
          <w:szCs w:val="32"/>
        </w:rPr>
        <w:t>ARGENTINA</w:t>
      </w:r>
    </w:p>
    <w:p w14:paraId="1078EB21" w14:textId="77777777" w:rsidR="00A321A7" w:rsidRDefault="00000000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04 DÍAS / 03 NOCHES</w:t>
      </w:r>
    </w:p>
    <w:p w14:paraId="09E1043E" w14:textId="77777777" w:rsidR="00A321A7" w:rsidRDefault="00A321A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186C7B4B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0B3F5952" w14:textId="35955223" w:rsidR="00A321A7" w:rsidRDefault="000C3C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Aeroparque Buenos Aires / Hotel / Aeroparque.</w:t>
      </w:r>
    </w:p>
    <w:p w14:paraId="18524EBF" w14:textId="77777777" w:rsidR="00A321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</w:t>
      </w:r>
      <w:r>
        <w:rPr>
          <w:sz w:val="20"/>
          <w:szCs w:val="20"/>
        </w:rPr>
        <w:t>3</w:t>
      </w:r>
      <w:r>
        <w:rPr>
          <w:color w:val="000000"/>
          <w:sz w:val="20"/>
          <w:szCs w:val="20"/>
        </w:rPr>
        <w:t xml:space="preserve"> noches de alojamiento.</w:t>
      </w:r>
    </w:p>
    <w:p w14:paraId="28A3B274" w14:textId="77777777" w:rsidR="00A321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desayunos.</w:t>
      </w:r>
    </w:p>
    <w:p w14:paraId="2B01E768" w14:textId="77777777" w:rsidR="00A321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City Tour Premium.</w:t>
      </w:r>
    </w:p>
    <w:p w14:paraId="03173D67" w14:textId="5EE81E07" w:rsidR="00A321A7" w:rsidRDefault="00CB5B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B5B6E">
        <w:rPr>
          <w:color w:val="000000"/>
          <w:sz w:val="20"/>
          <w:szCs w:val="20"/>
        </w:rPr>
        <w:t xml:space="preserve">Cena </w:t>
      </w:r>
      <w:proofErr w:type="gramStart"/>
      <w:r w:rsidRPr="00CB5B6E">
        <w:rPr>
          <w:color w:val="000000"/>
          <w:sz w:val="20"/>
          <w:szCs w:val="20"/>
        </w:rPr>
        <w:t>Show</w:t>
      </w:r>
      <w:proofErr w:type="gramEnd"/>
      <w:r w:rsidRPr="00CB5B6E">
        <w:rPr>
          <w:color w:val="000000"/>
          <w:sz w:val="20"/>
          <w:szCs w:val="20"/>
        </w:rPr>
        <w:t xml:space="preserve"> Café de Los Angelitos</w:t>
      </w:r>
      <w:r>
        <w:rPr>
          <w:color w:val="000000"/>
          <w:sz w:val="20"/>
          <w:szCs w:val="20"/>
        </w:rPr>
        <w:t xml:space="preserve"> compartido.</w:t>
      </w:r>
    </w:p>
    <w:p w14:paraId="2D9B49DF" w14:textId="77777777" w:rsidR="00A321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396DC55C" w14:textId="77777777" w:rsidR="00A321A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33920A1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CORTESÍAS</w:t>
      </w:r>
    </w:p>
    <w:p w14:paraId="01A5A1E6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10% de descuento en Restaurante Puerto Cristal (Menú a la Carta).</w:t>
      </w:r>
    </w:p>
    <w:p w14:paraId="4A40AD20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10% de descuento Dulce de Leche &amp; CO (Cualquier sucursal) + Degustación (Variedad de dulce de leche - licor - alfajor).</w:t>
      </w:r>
    </w:p>
    <w:p w14:paraId="2E3E83C9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Tour de compras.</w:t>
      </w:r>
    </w:p>
    <w:p w14:paraId="2F528F2F" w14:textId="77777777" w:rsidR="00A321A7" w:rsidRDefault="00A321A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0D4BDDC3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3C7CCF39" w14:textId="77777777" w:rsidR="000C3C14" w:rsidRDefault="000C3C14" w:rsidP="000C3C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2809BF4C" w14:textId="1F40930F" w:rsidR="00005F9F" w:rsidRDefault="00005F9F" w:rsidP="00005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32873398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4875B2FC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66605984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19571358" w14:textId="77777777" w:rsidR="00A321A7" w:rsidRDefault="00A321A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64BB6139" w14:textId="08CA8ADE" w:rsidR="000C3C14" w:rsidRDefault="004B631E" w:rsidP="004B631E">
      <w:pPr>
        <w:spacing w:after="0" w:line="240" w:lineRule="auto"/>
        <w:ind w:left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Precios por persona en dólares en acomodación doble:</w:t>
      </w:r>
    </w:p>
    <w:tbl>
      <w:tblPr>
        <w:tblW w:w="3851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4"/>
        <w:gridCol w:w="618"/>
        <w:gridCol w:w="1581"/>
        <w:gridCol w:w="567"/>
        <w:gridCol w:w="965"/>
        <w:gridCol w:w="844"/>
      </w:tblGrid>
      <w:tr w:rsidR="001B244F" w:rsidRPr="001B244F" w14:paraId="7228954B" w14:textId="77777777" w:rsidTr="00A43EE8">
        <w:trPr>
          <w:trHeight w:val="300"/>
          <w:jc w:val="center"/>
        </w:trPr>
        <w:tc>
          <w:tcPr>
            <w:tcW w:w="366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2C0979" w14:textId="77777777" w:rsidR="001B244F" w:rsidRPr="001B244F" w:rsidRDefault="001B244F" w:rsidP="004047B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PROGRAMA SOLO SERVICIOS</w:t>
            </w:r>
          </w:p>
        </w:tc>
        <w:tc>
          <w:tcPr>
            <w:tcW w:w="133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274492F" w14:textId="6AD753A4" w:rsidR="001B244F" w:rsidRPr="001B244F" w:rsidRDefault="00A43EE8" w:rsidP="004047B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VIGENCIA</w:t>
            </w:r>
          </w:p>
        </w:tc>
      </w:tr>
      <w:tr w:rsidR="00CB5B6E" w:rsidRPr="001B244F" w14:paraId="4928148A" w14:textId="77777777" w:rsidTr="00A43EE8">
        <w:trPr>
          <w:trHeight w:val="300"/>
          <w:jc w:val="center"/>
        </w:trPr>
        <w:tc>
          <w:tcPr>
            <w:tcW w:w="163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9F45CF4" w14:textId="77777777" w:rsidR="00CB5B6E" w:rsidRPr="001B244F" w:rsidRDefault="00CB5B6E" w:rsidP="004047B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HOTEL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9EB61C" w14:textId="77777777" w:rsidR="00CB5B6E" w:rsidRPr="001B244F" w:rsidRDefault="00CB5B6E" w:rsidP="004047B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CAT.</w:t>
            </w:r>
          </w:p>
        </w:tc>
        <w:tc>
          <w:tcPr>
            <w:tcW w:w="11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9BD363A" w14:textId="77777777" w:rsidR="00CB5B6E" w:rsidRPr="001B244F" w:rsidRDefault="00CB5B6E" w:rsidP="004047B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HABITACIÓN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</w:tcPr>
          <w:p w14:paraId="057A559C" w14:textId="63DBE9D2" w:rsidR="00CB5B6E" w:rsidRPr="001B244F" w:rsidRDefault="00CB5B6E" w:rsidP="004047B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DBL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132F752" w14:textId="77777777" w:rsidR="00CB5B6E" w:rsidRPr="001B244F" w:rsidRDefault="00CB5B6E" w:rsidP="004047B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DEL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B46E0BA" w14:textId="77777777" w:rsidR="00CB5B6E" w:rsidRPr="001B244F" w:rsidRDefault="00CB5B6E" w:rsidP="004047B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AL</w:t>
            </w:r>
          </w:p>
        </w:tc>
      </w:tr>
      <w:tr w:rsidR="004047BC" w:rsidRPr="001B244F" w14:paraId="3FBE8C2B" w14:textId="77777777" w:rsidTr="00A43EE8">
        <w:trPr>
          <w:trHeight w:val="300"/>
          <w:jc w:val="center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8CB3A" w14:textId="77777777" w:rsidR="004047BC" w:rsidRPr="001B244F" w:rsidRDefault="004047BC" w:rsidP="004047B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Two Hotel Buenos Aires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9226C" w14:textId="77777777" w:rsidR="004047BC" w:rsidRPr="001B244F" w:rsidRDefault="004047BC" w:rsidP="004047B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3*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A6579" w14:textId="77777777" w:rsidR="004047BC" w:rsidRPr="001B244F" w:rsidRDefault="004047BC" w:rsidP="004047B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Standard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</w:tcPr>
          <w:p w14:paraId="223D2A0C" w14:textId="022D7BE3" w:rsidR="004047BC" w:rsidRPr="004047BC" w:rsidRDefault="004047BC" w:rsidP="004047B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4047BC">
              <w:rPr>
                <w:b/>
                <w:bCs/>
                <w:sz w:val="18"/>
                <w:szCs w:val="18"/>
              </w:rPr>
              <w:t>599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82C882" w14:textId="2B35A250" w:rsidR="004047BC" w:rsidRPr="001B244F" w:rsidRDefault="004047BC" w:rsidP="004047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</w:t>
            </w:r>
            <w:r w:rsidR="00A43EE8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jun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52D4E7" w14:textId="3611AC4A" w:rsidR="004047BC" w:rsidRPr="001B244F" w:rsidRDefault="00A43EE8" w:rsidP="004047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</w:t>
            </w:r>
            <w:r w:rsidR="004047BC"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j</w:t>
            </w:r>
            <w:r w:rsidR="004047B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un</w:t>
            </w:r>
          </w:p>
        </w:tc>
      </w:tr>
      <w:tr w:rsidR="00A43EE8" w:rsidRPr="001B244F" w14:paraId="4E8B3FE0" w14:textId="77777777" w:rsidTr="00A43EE8">
        <w:trPr>
          <w:trHeight w:val="300"/>
          <w:jc w:val="center"/>
        </w:trPr>
        <w:tc>
          <w:tcPr>
            <w:tcW w:w="1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F38FE" w14:textId="77777777" w:rsidR="00A43EE8" w:rsidRPr="001B244F" w:rsidRDefault="00A43EE8" w:rsidP="00A43EE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Ker San Telmo</w:t>
            </w: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A1142" w14:textId="77777777" w:rsidR="00A43EE8" w:rsidRPr="001B244F" w:rsidRDefault="00A43EE8" w:rsidP="00A43EE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4F887" w14:textId="77777777" w:rsidR="00A43EE8" w:rsidRPr="001B244F" w:rsidRDefault="00A43EE8" w:rsidP="00A43EE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Classic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4222EC" w14:textId="16CBE3F9" w:rsidR="00A43EE8" w:rsidRPr="004047BC" w:rsidRDefault="00A43EE8" w:rsidP="00A43EE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047BC">
              <w:rPr>
                <w:sz w:val="18"/>
                <w:szCs w:val="18"/>
              </w:rPr>
              <w:t>625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428C7A" w14:textId="22E44FE1" w:rsidR="00A43EE8" w:rsidRPr="001B244F" w:rsidRDefault="00A43EE8" w:rsidP="00A43EE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</w:t>
            </w:r>
            <w:r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jun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140EDE" w14:textId="447169C1" w:rsidR="00A43EE8" w:rsidRPr="001B244F" w:rsidRDefault="00A43EE8" w:rsidP="00A43EE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</w:t>
            </w: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jun</w:t>
            </w:r>
          </w:p>
        </w:tc>
      </w:tr>
      <w:tr w:rsidR="00A43EE8" w:rsidRPr="001B244F" w14:paraId="357F5AF7" w14:textId="77777777" w:rsidTr="00A43EE8">
        <w:trPr>
          <w:trHeight w:val="300"/>
          <w:jc w:val="center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9BBE3" w14:textId="77777777" w:rsidR="00A43EE8" w:rsidRPr="001B244F" w:rsidRDefault="00A43EE8" w:rsidP="00A43EE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Loi Suites Recoleta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9C044" w14:textId="77777777" w:rsidR="00A43EE8" w:rsidRPr="001B244F" w:rsidRDefault="00A43EE8" w:rsidP="00A43EE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5*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1D183" w14:textId="77777777" w:rsidR="00A43EE8" w:rsidRPr="001B244F" w:rsidRDefault="00A43EE8" w:rsidP="00A43EE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Studio Ejecutivo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B18E43" w14:textId="339C476F" w:rsidR="00A43EE8" w:rsidRPr="004047BC" w:rsidRDefault="00A43EE8" w:rsidP="00A43EE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047BC">
              <w:rPr>
                <w:sz w:val="18"/>
                <w:szCs w:val="18"/>
              </w:rPr>
              <w:t>795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B6188" w14:textId="7BC79D53" w:rsidR="00A43EE8" w:rsidRPr="001B244F" w:rsidRDefault="00A43EE8" w:rsidP="00A43EE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</w:t>
            </w:r>
            <w:r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jun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952EE" w14:textId="6CAF5D63" w:rsidR="00A43EE8" w:rsidRPr="001B244F" w:rsidRDefault="00A43EE8" w:rsidP="00A43EE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</w:t>
            </w: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jun</w:t>
            </w:r>
          </w:p>
        </w:tc>
      </w:tr>
    </w:tbl>
    <w:p w14:paraId="04A94F81" w14:textId="633E1275" w:rsidR="00A321A7" w:rsidRDefault="00CB5B6E" w:rsidP="00CB5B6E">
      <w:pPr>
        <w:spacing w:after="0" w:line="240" w:lineRule="auto"/>
        <w:ind w:left="2880"/>
        <w:jc w:val="both"/>
        <w:rPr>
          <w:b/>
          <w:sz w:val="20"/>
          <w:szCs w:val="20"/>
        </w:rPr>
      </w:pPr>
      <w:r>
        <w:rPr>
          <w:b/>
          <w:color w:val="C00000"/>
          <w:sz w:val="16"/>
          <w:szCs w:val="16"/>
        </w:rPr>
        <w:t xml:space="preserve">          </w:t>
      </w:r>
      <w:r w:rsidR="000C3C14">
        <w:rPr>
          <w:b/>
          <w:color w:val="C00000"/>
          <w:sz w:val="16"/>
          <w:szCs w:val="16"/>
        </w:rPr>
        <w:t>TARIFA NO APLICA CARNAVAL, SEMANA SANTA FECHAS ESPECIALES.</w:t>
      </w:r>
    </w:p>
    <w:p w14:paraId="399FA7AD" w14:textId="77777777" w:rsidR="00A321A7" w:rsidRDefault="00A321A7" w:rsidP="004047BC">
      <w:pPr>
        <w:spacing w:after="0" w:line="240" w:lineRule="auto"/>
        <w:jc w:val="both"/>
        <w:rPr>
          <w:b/>
          <w:sz w:val="20"/>
          <w:szCs w:val="20"/>
        </w:rPr>
      </w:pPr>
    </w:p>
    <w:p w14:paraId="29A0F740" w14:textId="77777777" w:rsidR="004047BC" w:rsidRDefault="004047BC" w:rsidP="004047BC">
      <w:pPr>
        <w:spacing w:after="0" w:line="240" w:lineRule="auto"/>
        <w:jc w:val="both"/>
        <w:rPr>
          <w:b/>
          <w:sz w:val="20"/>
          <w:szCs w:val="20"/>
        </w:rPr>
      </w:pPr>
    </w:p>
    <w:p w14:paraId="18869775" w14:textId="77777777" w:rsidR="004047BC" w:rsidRDefault="004047BC" w:rsidP="004047BC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INFORMACIÓN AÉREA</w:t>
      </w:r>
    </w:p>
    <w:p w14:paraId="7E6D1B52" w14:textId="77777777" w:rsidR="004047BC" w:rsidRDefault="004047BC" w:rsidP="004047BC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proofErr w:type="spellStart"/>
      <w:r>
        <w:rPr>
          <w:sz w:val="20"/>
          <w:szCs w:val="20"/>
        </w:rPr>
        <w:t>JetSmart</w:t>
      </w:r>
      <w:proofErr w:type="spellEnd"/>
      <w:r>
        <w:rPr>
          <w:sz w:val="20"/>
          <w:szCs w:val="20"/>
        </w:rPr>
        <w:t xml:space="preserve"> Airlines.</w:t>
      </w:r>
    </w:p>
    <w:p w14:paraId="3ABE255B" w14:textId="7981EB88" w:rsidR="004047BC" w:rsidRPr="00D0574E" w:rsidRDefault="004047BC" w:rsidP="004047BC">
      <w:pPr>
        <w:spacing w:after="0" w:line="240" w:lineRule="auto"/>
        <w:ind w:hanging="2"/>
        <w:jc w:val="both"/>
        <w:rPr>
          <w:sz w:val="20"/>
          <w:szCs w:val="20"/>
        </w:rPr>
      </w:pPr>
      <w:r w:rsidRPr="00D0574E">
        <w:rPr>
          <w:sz w:val="20"/>
          <w:szCs w:val="20"/>
        </w:rPr>
        <w:t xml:space="preserve">Ruta: LIM / </w:t>
      </w:r>
      <w:r>
        <w:rPr>
          <w:sz w:val="20"/>
          <w:szCs w:val="20"/>
        </w:rPr>
        <w:t>AEP</w:t>
      </w:r>
      <w:r w:rsidRPr="00D0574E">
        <w:rPr>
          <w:sz w:val="20"/>
          <w:szCs w:val="20"/>
        </w:rPr>
        <w:t xml:space="preserve"> / LIM.</w:t>
      </w:r>
    </w:p>
    <w:p w14:paraId="2BABE49C" w14:textId="1DD66941" w:rsidR="004047BC" w:rsidRDefault="004047BC" w:rsidP="004047BC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Reservas: En clase “U”. </w:t>
      </w:r>
    </w:p>
    <w:p w14:paraId="7C6DF242" w14:textId="77777777" w:rsidR="004047BC" w:rsidRDefault="004047BC" w:rsidP="004047BC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20F3DA05" w14:textId="77777777" w:rsidR="004047BC" w:rsidRDefault="004047BC" w:rsidP="004047BC">
      <w:pPr>
        <w:spacing w:after="0" w:line="240" w:lineRule="auto"/>
        <w:ind w:hanging="2"/>
        <w:jc w:val="both"/>
        <w:rPr>
          <w:b/>
          <w:sz w:val="20"/>
          <w:szCs w:val="20"/>
        </w:rPr>
      </w:pPr>
    </w:p>
    <w:p w14:paraId="45FFB806" w14:textId="77777777" w:rsidR="004047BC" w:rsidRDefault="004047BC" w:rsidP="004047BC">
      <w:pPr>
        <w:spacing w:after="0" w:line="240" w:lineRule="auto"/>
        <w:ind w:hanging="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7E439F95" w14:textId="77777777" w:rsidR="004047BC" w:rsidRDefault="004047BC" w:rsidP="004047BC">
      <w:pPr>
        <w:spacing w:after="0" w:line="240" w:lineRule="auto"/>
        <w:ind w:hanging="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LA AEROLINEA ESTÁ EN PROCESO DE CAMBIOS EN SUS TARIFAS Y REGULACIONES.</w:t>
      </w:r>
    </w:p>
    <w:p w14:paraId="72BB2D42" w14:textId="77777777" w:rsidR="004047BC" w:rsidRDefault="004047BC" w:rsidP="004047BC">
      <w:pPr>
        <w:spacing w:after="0" w:line="240" w:lineRule="auto"/>
        <w:jc w:val="both"/>
        <w:rPr>
          <w:b/>
          <w:sz w:val="20"/>
          <w:szCs w:val="20"/>
        </w:rPr>
      </w:pPr>
    </w:p>
    <w:p w14:paraId="2C8C2C27" w14:textId="77777777" w:rsidR="004047BC" w:rsidRDefault="004047BC" w:rsidP="004047BC">
      <w:pPr>
        <w:spacing w:after="0" w:line="240" w:lineRule="auto"/>
        <w:jc w:val="both"/>
        <w:rPr>
          <w:b/>
          <w:sz w:val="20"/>
          <w:szCs w:val="20"/>
        </w:rPr>
      </w:pPr>
    </w:p>
    <w:p w14:paraId="590E28AE" w14:textId="77777777" w:rsidR="004047BC" w:rsidRDefault="004047BC" w:rsidP="004047BC">
      <w:pPr>
        <w:spacing w:after="0" w:line="240" w:lineRule="auto"/>
        <w:jc w:val="both"/>
        <w:rPr>
          <w:b/>
          <w:sz w:val="20"/>
          <w:szCs w:val="20"/>
        </w:rPr>
      </w:pPr>
    </w:p>
    <w:p w14:paraId="76A489CA" w14:textId="77777777" w:rsidR="004047BC" w:rsidRDefault="004047BC" w:rsidP="004047BC">
      <w:pPr>
        <w:spacing w:after="0" w:line="240" w:lineRule="auto"/>
        <w:jc w:val="both"/>
        <w:rPr>
          <w:b/>
          <w:sz w:val="20"/>
          <w:szCs w:val="20"/>
        </w:rPr>
      </w:pPr>
    </w:p>
    <w:p w14:paraId="3CF05BE2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6C01C43E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Precios comisionables al 10% descontando boleto aéreo.</w:t>
      </w:r>
    </w:p>
    <w:p w14:paraId="1AD261E2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</w:t>
      </w:r>
      <w:r>
        <w:rPr>
          <w:color w:val="000000"/>
          <w:sz w:val="20"/>
          <w:szCs w:val="20"/>
        </w:rPr>
        <w:t>.</w:t>
      </w:r>
    </w:p>
    <w:p w14:paraId="1401C92F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238FDEC0" w14:textId="00BBB697" w:rsidR="00A321A7" w:rsidRPr="00CD44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CD441B"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CB5B6E">
        <w:rPr>
          <w:b/>
          <w:bCs/>
          <w:sz w:val="20"/>
          <w:szCs w:val="20"/>
          <w:shd w:val="clear" w:color="auto" w:fill="FFC000"/>
        </w:rPr>
        <w:t xml:space="preserve">27 de abril </w:t>
      </w:r>
      <w:r w:rsidRPr="00CD441B">
        <w:rPr>
          <w:b/>
          <w:bCs/>
          <w:color w:val="000000"/>
          <w:sz w:val="20"/>
          <w:szCs w:val="20"/>
          <w:shd w:val="clear" w:color="auto" w:fill="FFC000"/>
        </w:rPr>
        <w:t>del 202</w:t>
      </w:r>
      <w:r w:rsidR="000C3C14">
        <w:rPr>
          <w:b/>
          <w:bCs/>
          <w:color w:val="000000"/>
          <w:sz w:val="20"/>
          <w:szCs w:val="20"/>
          <w:shd w:val="clear" w:color="auto" w:fill="FFC000"/>
        </w:rPr>
        <w:t>6</w:t>
      </w:r>
      <w:r w:rsidRPr="00CD441B">
        <w:rPr>
          <w:b/>
          <w:bCs/>
          <w:color w:val="000000"/>
          <w:sz w:val="20"/>
          <w:szCs w:val="20"/>
          <w:shd w:val="clear" w:color="auto" w:fill="FFC000"/>
        </w:rPr>
        <w:t xml:space="preserve"> o hasta agotar el stock.</w:t>
      </w:r>
      <w:r w:rsidRPr="00CD441B">
        <w:rPr>
          <w:b/>
          <w:bCs/>
          <w:color w:val="000000"/>
          <w:sz w:val="20"/>
          <w:szCs w:val="20"/>
        </w:rPr>
        <w:t xml:space="preserve"> </w:t>
      </w:r>
    </w:p>
    <w:p w14:paraId="61613AF3" w14:textId="4C36E389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 w:rsidR="000C3C14">
        <w:rPr>
          <w:color w:val="000000"/>
          <w:sz w:val="20"/>
          <w:szCs w:val="20"/>
        </w:rPr>
        <w:t>3.80</w:t>
      </w:r>
      <w:r>
        <w:rPr>
          <w:color w:val="000000"/>
          <w:sz w:val="20"/>
          <w:szCs w:val="20"/>
        </w:rPr>
        <w:t>.</w:t>
      </w:r>
    </w:p>
    <w:p w14:paraId="4F2EEEF5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569212C1" w14:textId="77777777" w:rsidR="00A321A7" w:rsidRDefault="00A321A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3CE66994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6E6D2915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6CCDEE0E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33290CA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35E9590B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409D5A9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185685FF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propinas no están incluidas en ningún servicio que ofrecemos. Al requerir servicios de maleteros </w:t>
      </w:r>
      <w:proofErr w:type="spellStart"/>
      <w:r>
        <w:rPr>
          <w:color w:val="000000"/>
          <w:sz w:val="20"/>
          <w:szCs w:val="20"/>
        </w:rPr>
        <w:t>ó</w:t>
      </w:r>
      <w:proofErr w:type="spellEnd"/>
      <w:r>
        <w:rPr>
          <w:color w:val="000000"/>
          <w:sz w:val="20"/>
          <w:szCs w:val="20"/>
        </w:rPr>
        <w:t xml:space="preserve"> cualquier servicio adicional, las propinas son obligatorias.</w:t>
      </w:r>
    </w:p>
    <w:p w14:paraId="4A5F33B2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414F0603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0FA66C79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counter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7E9C0717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42C8F2D8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32191B1E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08320ECA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036E1A67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Programas incluyen Tarjeta de Asistencia Universal Assistance con cobertura de $40,000. Sujeto a requerimientos gubernamentales de cada destino.</w:t>
      </w:r>
    </w:p>
    <w:p w14:paraId="31F78BAE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00B656C6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6E2BA51F" w14:textId="7B2E486E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CB5B6E">
        <w:rPr>
          <w:b/>
          <w:color w:val="000000"/>
          <w:sz w:val="20"/>
          <w:szCs w:val="20"/>
        </w:rPr>
        <w:t xml:space="preserve">20 de abril </w:t>
      </w:r>
      <w:r w:rsidR="001B244F">
        <w:rPr>
          <w:b/>
          <w:color w:val="000000"/>
          <w:sz w:val="20"/>
          <w:szCs w:val="20"/>
        </w:rPr>
        <w:t>del 2026</w:t>
      </w:r>
      <w:r>
        <w:rPr>
          <w:color w:val="000000"/>
          <w:sz w:val="20"/>
          <w:szCs w:val="20"/>
        </w:rPr>
        <w:t>.</w:t>
      </w:r>
    </w:p>
    <w:p w14:paraId="1B6A8323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321A7">
      <w:headerReference w:type="default" r:id="rId8"/>
      <w:pgSz w:w="12240" w:h="15840"/>
      <w:pgMar w:top="1560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D56C2" w14:textId="77777777" w:rsidR="00A96CAF" w:rsidRDefault="00A96CAF">
      <w:pPr>
        <w:spacing w:after="0" w:line="240" w:lineRule="auto"/>
      </w:pPr>
      <w:r>
        <w:separator/>
      </w:r>
    </w:p>
  </w:endnote>
  <w:endnote w:type="continuationSeparator" w:id="0">
    <w:p w14:paraId="51BEBBA4" w14:textId="77777777" w:rsidR="00A96CAF" w:rsidRDefault="00A96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6D9025D-F584-4C15-81D8-D13AD18A32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C5ED03E-A9E0-46AE-ACB7-043F3604C761}"/>
    <w:embedBold r:id="rId3" w:fontKey="{9C55408D-914E-422A-AE50-B187D04ABF75}"/>
    <w:embedItalic r:id="rId4" w:fontKey="{FB05FDF0-2E82-48CA-92FE-371A557F57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53ABF12-741B-4E56-AC8D-1898323D1A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58DAA" w14:textId="77777777" w:rsidR="00A96CAF" w:rsidRDefault="00A96CAF">
      <w:pPr>
        <w:spacing w:after="0" w:line="240" w:lineRule="auto"/>
      </w:pPr>
      <w:r>
        <w:separator/>
      </w:r>
    </w:p>
  </w:footnote>
  <w:footnote w:type="continuationSeparator" w:id="0">
    <w:p w14:paraId="4E738B9F" w14:textId="77777777" w:rsidR="00A96CAF" w:rsidRDefault="00A96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D4D07" w14:textId="77777777" w:rsidR="00A321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0956108" wp14:editId="3DB841E1">
          <wp:simplePos x="0" y="0"/>
          <wp:positionH relativeFrom="column">
            <wp:posOffset>-1080132</wp:posOffset>
          </wp:positionH>
          <wp:positionV relativeFrom="paragraph">
            <wp:posOffset>-579752</wp:posOffset>
          </wp:positionV>
          <wp:extent cx="2895600" cy="1028700"/>
          <wp:effectExtent l="0" t="0" r="0" b="0"/>
          <wp:wrapNone/>
          <wp:docPr id="30311339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5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3E7224"/>
    <w:multiLevelType w:val="multilevel"/>
    <w:tmpl w:val="1A34B63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AEF166C"/>
    <w:multiLevelType w:val="multilevel"/>
    <w:tmpl w:val="A13AB35C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num w:numId="1" w16cid:durableId="795443170">
    <w:abstractNumId w:val="0"/>
  </w:num>
  <w:num w:numId="2" w16cid:durableId="509566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1A7"/>
    <w:rsid w:val="00005F9F"/>
    <w:rsid w:val="00076920"/>
    <w:rsid w:val="000C3C14"/>
    <w:rsid w:val="001B244F"/>
    <w:rsid w:val="00355F10"/>
    <w:rsid w:val="004047BC"/>
    <w:rsid w:val="004B631E"/>
    <w:rsid w:val="006377AC"/>
    <w:rsid w:val="00677A7D"/>
    <w:rsid w:val="00777DCB"/>
    <w:rsid w:val="00786805"/>
    <w:rsid w:val="00797813"/>
    <w:rsid w:val="007B0563"/>
    <w:rsid w:val="00894BA0"/>
    <w:rsid w:val="008C0B9C"/>
    <w:rsid w:val="00920531"/>
    <w:rsid w:val="00A321A7"/>
    <w:rsid w:val="00A43EE8"/>
    <w:rsid w:val="00A96CAF"/>
    <w:rsid w:val="00CB5B6E"/>
    <w:rsid w:val="00CD441B"/>
    <w:rsid w:val="00E1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80851"/>
  <w15:docId w15:val="{54C9B104-845A-41E1-80F6-CB1DDA111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14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14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14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14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14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14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A14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WMNhTGAIpHOj4bG33W+s3oYgg==">CgMxLjAyDmgucmd3eWw0a3BjYnd2OAByITFiNTZtQW91UnpWS0tTYXJnM0x0REdzU1ZObzJvcDFuWQ==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706</Words>
  <Characters>3883</Characters>
  <Application>Microsoft Office Word</Application>
  <DocSecurity>0</DocSecurity>
  <Lines>32</Lines>
  <Paragraphs>9</Paragraphs>
  <ScaleCrop>false</ScaleCrop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Producto 2</cp:lastModifiedBy>
  <cp:revision>9</cp:revision>
  <dcterms:created xsi:type="dcterms:W3CDTF">2025-01-22T22:35:00Z</dcterms:created>
  <dcterms:modified xsi:type="dcterms:W3CDTF">2026-04-20T22:39:00Z</dcterms:modified>
</cp:coreProperties>
</file>